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47101C" w:rsidRPr="0047101C" w:rsidRDefault="0047101C" w:rsidP="0047101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результатам антикоррупционной экспертизы проекта постановления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47101C" w:rsidTr="00532FF6">
        <w:tc>
          <w:tcPr>
            <w:tcW w:w="9747" w:type="dxa"/>
          </w:tcPr>
          <w:p w:rsidR="0047101C" w:rsidRPr="00465F4D" w:rsidRDefault="00122EC2" w:rsidP="00CE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администрации Новорождественского</w:t>
            </w:r>
            <w:r w:rsidR="0047101C"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B84" w:rsidRPr="007164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 w:rsidR="00BF51D7" w:rsidRPr="00716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03B4" w:rsidRPr="00A603B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Новорождественского сельского поселения Тихорецкого района от 17 марта 2016 года № 68 «Об утверждении административного регламента предоставления муниципальной услуги 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</w:t>
            </w:r>
            <w:proofErr w:type="gramEnd"/>
            <w:r w:rsidR="00A603B4" w:rsidRPr="00A603B4">
              <w:rPr>
                <w:rFonts w:ascii="Times New Roman" w:hAnsi="Times New Roman" w:cs="Times New Roman"/>
                <w:sz w:val="28"/>
                <w:szCs w:val="28"/>
              </w:rPr>
              <w:t xml:space="preserve"> для осуществления крестьянским (фермерским) хозяйством его деятельности</w:t>
            </w:r>
            <w:r w:rsidR="00BC0B84" w:rsidRPr="00A603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465F4D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3F1A67">
        <w:rPr>
          <w:rFonts w:ascii="Times New Roman" w:eastAsia="Arial" w:hAnsi="Times New Roman" w:cs="Times New Roman"/>
          <w:sz w:val="28"/>
          <w:szCs w:val="28"/>
          <w:lang w:eastAsia="ru-RU"/>
        </w:rPr>
        <w:t>15 сентября</w:t>
      </w:r>
      <w:r w:rsidR="00E218F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E356E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B10F2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</w:t>
      </w:r>
      <w:r w:rsidR="00F37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10F2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716490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A603B4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4E5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6F77F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«</w:t>
      </w:r>
      <w:r w:rsidR="00A603B4" w:rsidRPr="00A603B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603B4" w:rsidRPr="00A603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03B4" w:rsidRPr="00A603B4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Новорождественского сельского поселения Тихорецкого района от 17 марта 2016 года № 68 «Об утверждении административного регламента предоставления муниципальной услуги 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proofErr w:type="gramEnd"/>
      <w:r w:rsidR="00A603B4" w:rsidRPr="00A603B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"</w:t>
      </w:r>
      <w:bookmarkStart w:id="3" w:name="_GoBack"/>
      <w:bookmarkEnd w:id="3"/>
      <w:r w:rsidR="00A002A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»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(далее - проект постановления), установил:</w:t>
      </w:r>
    </w:p>
    <w:p w:rsidR="0047101C" w:rsidRPr="0047101C" w:rsidRDefault="0047101C" w:rsidP="003D1276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постановления размещен </w:t>
      </w:r>
      <w:r w:rsidR="003F1A67">
        <w:rPr>
          <w:rFonts w:ascii="Times New Roman" w:eastAsia="Arial" w:hAnsi="Times New Roman" w:cs="Times New Roman"/>
          <w:sz w:val="28"/>
          <w:szCs w:val="28"/>
          <w:lang w:eastAsia="ru-RU"/>
        </w:rPr>
        <w:t>5 сентября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E356E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B0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 xml:space="preserve">3.В ходе антикоррупционной экспертизы проекта постановления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321B6"/>
    <w:rsid w:val="00122EC2"/>
    <w:rsid w:val="00160730"/>
    <w:rsid w:val="00180260"/>
    <w:rsid w:val="00196803"/>
    <w:rsid w:val="001F2D2F"/>
    <w:rsid w:val="00261731"/>
    <w:rsid w:val="00261948"/>
    <w:rsid w:val="00274103"/>
    <w:rsid w:val="003D1276"/>
    <w:rsid w:val="003F1A67"/>
    <w:rsid w:val="003F3F32"/>
    <w:rsid w:val="00465F4D"/>
    <w:rsid w:val="0047101C"/>
    <w:rsid w:val="004E5B6F"/>
    <w:rsid w:val="00513F70"/>
    <w:rsid w:val="00607BEC"/>
    <w:rsid w:val="00687E22"/>
    <w:rsid w:val="006C2232"/>
    <w:rsid w:val="006F77F3"/>
    <w:rsid w:val="007006C2"/>
    <w:rsid w:val="00716490"/>
    <w:rsid w:val="00732E5E"/>
    <w:rsid w:val="007B1D10"/>
    <w:rsid w:val="00871FC4"/>
    <w:rsid w:val="008D1AAD"/>
    <w:rsid w:val="00923494"/>
    <w:rsid w:val="00A002A6"/>
    <w:rsid w:val="00A14962"/>
    <w:rsid w:val="00A603B4"/>
    <w:rsid w:val="00A668E7"/>
    <w:rsid w:val="00B060B7"/>
    <w:rsid w:val="00B10F2C"/>
    <w:rsid w:val="00BC0B84"/>
    <w:rsid w:val="00BF51D7"/>
    <w:rsid w:val="00C03251"/>
    <w:rsid w:val="00C14CC1"/>
    <w:rsid w:val="00C77822"/>
    <w:rsid w:val="00CE0DD0"/>
    <w:rsid w:val="00E117A5"/>
    <w:rsid w:val="00E218FE"/>
    <w:rsid w:val="00E356E3"/>
    <w:rsid w:val="00E6146C"/>
    <w:rsid w:val="00E621FB"/>
    <w:rsid w:val="00F370F2"/>
    <w:rsid w:val="00F4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2017-10-30T10:51:00Z</dcterms:created>
  <dcterms:modified xsi:type="dcterms:W3CDTF">2017-10-30T10:51:00Z</dcterms:modified>
</cp:coreProperties>
</file>